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3C8" w:rsidRDefault="00890BA1">
      <w:hyperlink r:id="rId5" w:history="1">
        <w:r w:rsidRPr="005F1081">
          <w:rPr>
            <w:rStyle w:val="Hipersaite"/>
          </w:rPr>
          <w:t>https://docs.google.com/presentation/d/1GTF9Dj0CSrcVT6DNr0h0ZoywUNsakyhKqBkEqVfexXA/edit?usp=sharing</w:t>
        </w:r>
      </w:hyperlink>
    </w:p>
    <w:p w:rsidR="00890BA1" w:rsidRDefault="00890BA1"/>
    <w:p w:rsidR="00890BA1" w:rsidRDefault="00890BA1"/>
    <w:p w:rsidR="00890BA1" w:rsidRDefault="00890BA1">
      <w:r>
        <w:t>vektori telpā</w:t>
      </w:r>
    </w:p>
    <w:p w:rsidR="00890BA1" w:rsidRDefault="00890BA1">
      <w:hyperlink r:id="rId6" w:history="1">
        <w:r w:rsidRPr="005F1081">
          <w:rPr>
            <w:rStyle w:val="Hipersaite"/>
          </w:rPr>
          <w:t>https://www.geogebra.org/m/eyqkKaWx</w:t>
        </w:r>
      </w:hyperlink>
    </w:p>
    <w:p w:rsidR="00890BA1" w:rsidRDefault="00890BA1"/>
    <w:p w:rsidR="00890BA1" w:rsidRDefault="00890BA1"/>
    <w:p w:rsidR="00890BA1" w:rsidRDefault="00890BA1">
      <w:hyperlink r:id="rId7" w:history="1">
        <w:r w:rsidRPr="005F1081">
          <w:rPr>
            <w:rStyle w:val="Hipersaite"/>
          </w:rPr>
          <w:t>https://www.geogebra.org/m/afbb9swf</w:t>
        </w:r>
      </w:hyperlink>
    </w:p>
    <w:p w:rsidR="00EC0D53" w:rsidRDefault="00EC0D53"/>
    <w:p w:rsidR="00890BA1" w:rsidRDefault="00890BA1" w:rsidP="00890BA1">
      <w:pPr>
        <w:pStyle w:val="Sarakstarindkopa"/>
        <w:numPr>
          <w:ilvl w:val="0"/>
          <w:numId w:val="1"/>
        </w:numPr>
      </w:pPr>
      <w:r>
        <w:t>Dienas darba lapa</w:t>
      </w:r>
    </w:p>
    <w:p w:rsidR="00EC0D53" w:rsidRDefault="00EC0D53" w:rsidP="00EC0D53">
      <w:pPr>
        <w:pStyle w:val="Sarakstarindkopa"/>
        <w:numPr>
          <w:ilvl w:val="0"/>
          <w:numId w:val="1"/>
        </w:numPr>
      </w:pPr>
      <w:r>
        <w:t>Dienas lapa</w:t>
      </w:r>
    </w:p>
    <w:p w:rsidR="00EC0D53" w:rsidRDefault="00EC0D53" w:rsidP="00EC0D53">
      <w:hyperlink r:id="rId8" w:history="1">
        <w:r w:rsidRPr="005F1081">
          <w:rPr>
            <w:rStyle w:val="Hipersaite"/>
          </w:rPr>
          <w:t>https://docs.google.com/presentation/d/1_RXGY90XFUFilcQvOq-HDO54sxXvkedSYSFvLTkrrX8/edit?usp=sharing</w:t>
        </w:r>
      </w:hyperlink>
    </w:p>
    <w:p w:rsidR="00EC0D53" w:rsidRDefault="00EC0D53" w:rsidP="00EC0D53">
      <w:bookmarkStart w:id="0" w:name="_GoBack"/>
      <w:bookmarkEnd w:id="0"/>
    </w:p>
    <w:sectPr w:rsidR="00EC0D5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9031D7"/>
    <w:multiLevelType w:val="hybridMultilevel"/>
    <w:tmpl w:val="7E9C930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A69"/>
    <w:rsid w:val="00890BA1"/>
    <w:rsid w:val="009645E4"/>
    <w:rsid w:val="00C97A69"/>
    <w:rsid w:val="00D553C8"/>
    <w:rsid w:val="00EC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D0B19"/>
  <w15:chartTrackingRefBased/>
  <w15:docId w15:val="{90B93F60-FC2E-46B9-A933-5CA85C3B3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C97A69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890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presentation/d/1_RXGY90XFUFilcQvOq-HDO54sxXvkedSYSFvLTkrrX8/edit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eogebra.org/m/afbb9sw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eogebra.org/m/eyqkKaWx" TargetMode="External"/><Relationship Id="rId5" Type="http://schemas.openxmlformats.org/officeDocument/2006/relationships/hyperlink" Target="https://docs.google.com/presentation/d/1GTF9Dj0CSrcVT6DNr0h0ZoywUNsakyhKqBkEqVfexXA/edit?usp=sharin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421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AivaR</dc:creator>
  <cp:keywords/>
  <dc:description/>
  <cp:lastModifiedBy>AivaR</cp:lastModifiedBy>
  <cp:revision>2</cp:revision>
  <dcterms:created xsi:type="dcterms:W3CDTF">2021-10-18T13:03:00Z</dcterms:created>
  <dcterms:modified xsi:type="dcterms:W3CDTF">2021-10-19T09:05:00Z</dcterms:modified>
</cp:coreProperties>
</file>